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CE1B83" w:rsidP="008C3FA2">
            <w:pPr>
              <w:spacing w:after="160" w:line="259" w:lineRule="auto"/>
              <w:rPr>
                <w:b/>
              </w:rPr>
            </w:pPr>
            <w:r w:rsidRPr="00CE1B83">
              <w:rPr>
                <w:b/>
              </w:rPr>
              <w:t>Inductive Reasoning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1E33DF" w:rsidRDefault="00CE1B83" w:rsidP="00503A73">
            <w:pPr>
              <w:spacing w:after="160" w:line="259" w:lineRule="auto"/>
            </w:pPr>
            <w:r>
              <w:t>9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A22E04" w:rsidRDefault="00B97CFC" w:rsidP="00B97C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97CFC">
              <w:rPr>
                <w:rFonts w:cstheme="minorHAnsi"/>
              </w:rPr>
              <w:t>Make conjectures and build a logical progression of statements to explore the truth of their conjectures.</w:t>
            </w:r>
          </w:p>
          <w:p w:rsidR="00DC7738" w:rsidRDefault="00B97CFC" w:rsidP="00B97C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97CFC">
              <w:rPr>
                <w:rFonts w:cstheme="minorHAnsi"/>
              </w:rPr>
              <w:t>nalyze situations by breaking them into cases, and can recognize and use counterexamples</w:t>
            </w:r>
          </w:p>
          <w:p w:rsidR="001F07D7" w:rsidRPr="002B5869" w:rsidRDefault="001F07D7" w:rsidP="001F07D7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EB0744" w:rsidRDefault="00DC7738" w:rsidP="00CE1B83">
            <w:pPr>
              <w:rPr>
                <w:rFonts w:cstheme="minorHAnsi"/>
              </w:rPr>
            </w:pPr>
            <w:r>
              <w:t xml:space="preserve">I </w:t>
            </w:r>
            <w:r w:rsidR="00734B8A">
              <w:t>can</w:t>
            </w:r>
            <w:r w:rsidR="00526EF6" w:rsidRPr="00526EF6">
              <w:rPr>
                <w:rFonts w:cstheme="minorHAnsi"/>
              </w:rPr>
              <w:t xml:space="preserve"> </w:t>
            </w:r>
            <w:r w:rsidR="00B97CFC" w:rsidRPr="00B97CFC">
              <w:rPr>
                <w:rFonts w:cstheme="minorHAnsi"/>
              </w:rPr>
              <w:t>make conjectures and build a logical progression of statements to explore the truth of their conjectures.</w:t>
            </w:r>
          </w:p>
          <w:p w:rsidR="001F07D7" w:rsidRDefault="001F07D7" w:rsidP="00CE1B83">
            <w:pPr>
              <w:rPr>
                <w:rFonts w:cstheme="minorHAnsi"/>
              </w:rPr>
            </w:pPr>
          </w:p>
          <w:p w:rsidR="00B97CFC" w:rsidRDefault="00B97CFC" w:rsidP="00CE1B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Pr="00B97CFC">
              <w:rPr>
                <w:rFonts w:cstheme="minorHAnsi"/>
              </w:rPr>
              <w:t>analyze situations by breaking them into cases, and can recognize and use counterexamples</w:t>
            </w:r>
            <w:r>
              <w:rPr>
                <w:rFonts w:cstheme="minorHAnsi"/>
              </w:rPr>
              <w:t>.</w:t>
            </w:r>
          </w:p>
          <w:p w:rsidR="001F07D7" w:rsidRPr="002B5869" w:rsidRDefault="001F07D7" w:rsidP="00CE1B83">
            <w:pPr>
              <w:rPr>
                <w:lang w:val="mk-MK"/>
              </w:rPr>
            </w:pP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B97CFC" w:rsidRDefault="00B97CFC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7CFC">
              <w:rPr>
                <w:rFonts w:ascii="Arial" w:eastAsia="Times New Roman" w:hAnsi="Arial" w:cs="Arial"/>
                <w:sz w:val="20"/>
                <w:szCs w:val="20"/>
              </w:rPr>
              <w:t xml:space="preserve">Standards for Mathematical Practice </w:t>
            </w:r>
          </w:p>
          <w:p w:rsidR="001F07D7" w:rsidRDefault="00B97CFC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7CFC">
              <w:rPr>
                <w:rFonts w:ascii="Arial" w:eastAsia="Times New Roman" w:hAnsi="Arial" w:cs="Arial"/>
                <w:sz w:val="20"/>
                <w:szCs w:val="20"/>
              </w:rPr>
              <w:t xml:space="preserve">Mathematically proficient students understand and use stated assumptions, definitions, and previously established results in constructing arguments. </w:t>
            </w:r>
          </w:p>
          <w:p w:rsidR="001F07D7" w:rsidRDefault="001F07D7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800" w:rsidRDefault="00B97CFC" w:rsidP="00CE1B83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97CFC">
              <w:rPr>
                <w:rFonts w:ascii="Arial" w:eastAsia="Times New Roman" w:hAnsi="Arial" w:cs="Arial"/>
                <w:sz w:val="20"/>
                <w:szCs w:val="20"/>
              </w:rPr>
              <w:t>They make conjectures and build a logical progression of statements to explore the truth of their conjectures.</w:t>
            </w:r>
            <w:r w:rsidR="00CE1B83" w:rsidRPr="004F4DC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</w:p>
          <w:p w:rsidR="001F07D7" w:rsidRDefault="001F07D7" w:rsidP="00CE1B83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  <w:p w:rsidR="001F07D7" w:rsidRDefault="00B97CFC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7CFC">
              <w:rPr>
                <w:rFonts w:ascii="Arial" w:eastAsia="Times New Roman" w:hAnsi="Arial" w:cs="Arial"/>
                <w:sz w:val="20"/>
                <w:szCs w:val="20"/>
              </w:rPr>
              <w:t xml:space="preserve">They are able to analyze situations by breaking them into cases, and can recognize and use counterexamples. </w:t>
            </w:r>
          </w:p>
          <w:p w:rsidR="001F07D7" w:rsidRDefault="001F07D7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F07D7" w:rsidRDefault="00B97CFC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7CFC">
              <w:rPr>
                <w:rFonts w:ascii="Arial" w:eastAsia="Times New Roman" w:hAnsi="Arial" w:cs="Arial"/>
                <w:sz w:val="20"/>
                <w:szCs w:val="20"/>
              </w:rPr>
              <w:t xml:space="preserve">They justify their conclusions, communicate them to others, and respond to the arguments of others. </w:t>
            </w:r>
          </w:p>
          <w:p w:rsidR="001F07D7" w:rsidRDefault="001F07D7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F07D7" w:rsidRDefault="00B97CFC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7CFC">
              <w:rPr>
                <w:rFonts w:ascii="Arial" w:eastAsia="Times New Roman" w:hAnsi="Arial" w:cs="Arial"/>
                <w:sz w:val="20"/>
                <w:szCs w:val="20"/>
              </w:rPr>
              <w:t xml:space="preserve">They reason inductively about data, making plausible arguments that take into account the context from which the data arose. </w:t>
            </w:r>
          </w:p>
          <w:p w:rsidR="001F07D7" w:rsidRDefault="001F07D7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7CFC" w:rsidRDefault="00B97CFC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7CFC">
              <w:rPr>
                <w:rFonts w:ascii="Arial" w:eastAsia="Times New Roman" w:hAnsi="Arial" w:cs="Arial"/>
                <w:sz w:val="20"/>
                <w:szCs w:val="20"/>
              </w:rPr>
              <w:t>Mathematically proficient students are also able to compare the effectiveness of two plausible arguments, distinguish correct logic or reasoning from that which is flawed, and—if there is a flaw in an argument—explain what it is.</w:t>
            </w:r>
          </w:p>
          <w:p w:rsidR="001F07D7" w:rsidRPr="00B97CFC" w:rsidRDefault="001F07D7" w:rsidP="00CE1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A34EFD">
              <w:t>-</w:t>
            </w:r>
            <w:r w:rsidR="00CE1B83">
              <w:t>9</w:t>
            </w:r>
            <w:r w:rsidR="00D27336">
              <w:t xml:space="preserve"> 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lastRenderedPageBreak/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EE41B6" w:rsidRPr="001E33DF" w:rsidRDefault="00A34EFD" w:rsidP="00237796">
            <w:pPr>
              <w:contextualSpacing/>
            </w:pPr>
            <w:r>
              <w:t>Bell Work 1-</w:t>
            </w:r>
            <w:r w:rsidR="00CE1B83">
              <w:t>9</w:t>
            </w:r>
          </w:p>
          <w:p w:rsidR="00EE41B6" w:rsidRPr="001E33DF" w:rsidRDefault="00A34EFD" w:rsidP="00237796">
            <w:pPr>
              <w:contextualSpacing/>
            </w:pPr>
            <w:r>
              <w:t>Assignment 1-</w:t>
            </w:r>
            <w:r w:rsidR="00CE1B83">
              <w:t>9</w:t>
            </w:r>
          </w:p>
          <w:p w:rsidR="00EE41B6" w:rsidRPr="001E33DF" w:rsidRDefault="00D27336" w:rsidP="004E18F8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CE1B83">
              <w:rPr>
                <w:rFonts w:cs="Arial"/>
                <w:szCs w:val="20"/>
                <w:shd w:val="clear" w:color="auto" w:fill="FFFFFF"/>
              </w:rPr>
              <w:t>9</w:t>
            </w:r>
          </w:p>
        </w:tc>
      </w:tr>
    </w:tbl>
    <w:p w:rsidR="00EE41B6" w:rsidRPr="002B5869" w:rsidRDefault="00EE41B6" w:rsidP="007622F2">
      <w:pPr>
        <w:rPr>
          <w:lang w:val="mk-MK"/>
        </w:rPr>
      </w:pPr>
    </w:p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90" w:rsidRDefault="00647690" w:rsidP="008268B4">
      <w:pPr>
        <w:spacing w:after="0" w:line="240" w:lineRule="auto"/>
      </w:pPr>
      <w:r>
        <w:separator/>
      </w:r>
    </w:p>
  </w:endnote>
  <w:endnote w:type="continuationSeparator" w:id="0">
    <w:p w:rsidR="00647690" w:rsidRDefault="00647690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1F07D7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90" w:rsidRDefault="00647690" w:rsidP="008268B4">
      <w:pPr>
        <w:spacing w:after="0" w:line="240" w:lineRule="auto"/>
      </w:pPr>
      <w:r>
        <w:separator/>
      </w:r>
    </w:p>
  </w:footnote>
  <w:footnote w:type="continuationSeparator" w:id="0">
    <w:p w:rsidR="00647690" w:rsidRDefault="00647690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3A8"/>
    <w:rsid w:val="000514DA"/>
    <w:rsid w:val="000617CB"/>
    <w:rsid w:val="000618F3"/>
    <w:rsid w:val="00074FF2"/>
    <w:rsid w:val="0008050A"/>
    <w:rsid w:val="00093BD2"/>
    <w:rsid w:val="000B5F0B"/>
    <w:rsid w:val="000C2599"/>
    <w:rsid w:val="000E6925"/>
    <w:rsid w:val="000F4A8F"/>
    <w:rsid w:val="000F78BF"/>
    <w:rsid w:val="00106776"/>
    <w:rsid w:val="00141FD2"/>
    <w:rsid w:val="001546F8"/>
    <w:rsid w:val="0015648E"/>
    <w:rsid w:val="001976B4"/>
    <w:rsid w:val="001D19BD"/>
    <w:rsid w:val="001D6D4F"/>
    <w:rsid w:val="001E33DF"/>
    <w:rsid w:val="001E7818"/>
    <w:rsid w:val="001F07D7"/>
    <w:rsid w:val="00202C1D"/>
    <w:rsid w:val="00223771"/>
    <w:rsid w:val="00231A86"/>
    <w:rsid w:val="0023219A"/>
    <w:rsid w:val="00252C8A"/>
    <w:rsid w:val="002562B9"/>
    <w:rsid w:val="00266503"/>
    <w:rsid w:val="00281742"/>
    <w:rsid w:val="002B5869"/>
    <w:rsid w:val="002F316E"/>
    <w:rsid w:val="0030055B"/>
    <w:rsid w:val="003235C3"/>
    <w:rsid w:val="00344669"/>
    <w:rsid w:val="00351735"/>
    <w:rsid w:val="003649B9"/>
    <w:rsid w:val="00374F5F"/>
    <w:rsid w:val="0037740C"/>
    <w:rsid w:val="003938C7"/>
    <w:rsid w:val="00395DF9"/>
    <w:rsid w:val="003964A1"/>
    <w:rsid w:val="00396F62"/>
    <w:rsid w:val="003A562A"/>
    <w:rsid w:val="003C7735"/>
    <w:rsid w:val="003D1F61"/>
    <w:rsid w:val="003D5AB4"/>
    <w:rsid w:val="003F6BC7"/>
    <w:rsid w:val="0043296C"/>
    <w:rsid w:val="00473A2B"/>
    <w:rsid w:val="004C2801"/>
    <w:rsid w:val="004E18F8"/>
    <w:rsid w:val="004F4DCF"/>
    <w:rsid w:val="0050187C"/>
    <w:rsid w:val="00503A73"/>
    <w:rsid w:val="00526DA5"/>
    <w:rsid w:val="00526EF6"/>
    <w:rsid w:val="0054394A"/>
    <w:rsid w:val="005719E1"/>
    <w:rsid w:val="00572667"/>
    <w:rsid w:val="0058608A"/>
    <w:rsid w:val="0059157E"/>
    <w:rsid w:val="005A577C"/>
    <w:rsid w:val="005E2D55"/>
    <w:rsid w:val="005F2B4B"/>
    <w:rsid w:val="00641E18"/>
    <w:rsid w:val="00647690"/>
    <w:rsid w:val="00660698"/>
    <w:rsid w:val="006736DD"/>
    <w:rsid w:val="00675F75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47A73"/>
    <w:rsid w:val="00754800"/>
    <w:rsid w:val="00761D14"/>
    <w:rsid w:val="007622F2"/>
    <w:rsid w:val="00785CA6"/>
    <w:rsid w:val="0079223F"/>
    <w:rsid w:val="007952C5"/>
    <w:rsid w:val="007C37DF"/>
    <w:rsid w:val="007C7791"/>
    <w:rsid w:val="007E2EE0"/>
    <w:rsid w:val="008255DD"/>
    <w:rsid w:val="008268B4"/>
    <w:rsid w:val="00826E94"/>
    <w:rsid w:val="00830E3F"/>
    <w:rsid w:val="008360FE"/>
    <w:rsid w:val="008B14E1"/>
    <w:rsid w:val="008B30A4"/>
    <w:rsid w:val="008B3AD9"/>
    <w:rsid w:val="008C0DE0"/>
    <w:rsid w:val="008C2F78"/>
    <w:rsid w:val="008C3FA2"/>
    <w:rsid w:val="008C4484"/>
    <w:rsid w:val="008D00C4"/>
    <w:rsid w:val="008D31FA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22E04"/>
    <w:rsid w:val="00A30D1F"/>
    <w:rsid w:val="00A318D2"/>
    <w:rsid w:val="00A34EFD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123A3"/>
    <w:rsid w:val="00B55532"/>
    <w:rsid w:val="00B576CD"/>
    <w:rsid w:val="00B61C15"/>
    <w:rsid w:val="00B61E50"/>
    <w:rsid w:val="00B837FB"/>
    <w:rsid w:val="00B97CFC"/>
    <w:rsid w:val="00BD560E"/>
    <w:rsid w:val="00BE009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E1B83"/>
    <w:rsid w:val="00CF36D7"/>
    <w:rsid w:val="00D156B1"/>
    <w:rsid w:val="00D27336"/>
    <w:rsid w:val="00D27914"/>
    <w:rsid w:val="00D67B12"/>
    <w:rsid w:val="00D7403E"/>
    <w:rsid w:val="00DA165B"/>
    <w:rsid w:val="00DA1E56"/>
    <w:rsid w:val="00DC7738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0744"/>
    <w:rsid w:val="00EB2AF0"/>
    <w:rsid w:val="00EE41B6"/>
    <w:rsid w:val="00EF3BC6"/>
    <w:rsid w:val="00EF6FE1"/>
    <w:rsid w:val="00F20AA5"/>
    <w:rsid w:val="00F31BA5"/>
    <w:rsid w:val="00F51392"/>
    <w:rsid w:val="00F5396E"/>
    <w:rsid w:val="00F56E33"/>
    <w:rsid w:val="00F82B3C"/>
    <w:rsid w:val="00F90498"/>
    <w:rsid w:val="00FA58AD"/>
    <w:rsid w:val="00FC694D"/>
    <w:rsid w:val="00FD3168"/>
    <w:rsid w:val="00FD56C3"/>
    <w:rsid w:val="00FD6F32"/>
    <w:rsid w:val="00FE7425"/>
    <w:rsid w:val="00FF4223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4094B"/>
  <w15:docId w15:val="{62439197-B48F-4C41-879C-BCA652D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63</cp:revision>
  <cp:lastPrinted>2017-04-06T00:40:00Z</cp:lastPrinted>
  <dcterms:created xsi:type="dcterms:W3CDTF">2017-03-11T08:17:00Z</dcterms:created>
  <dcterms:modified xsi:type="dcterms:W3CDTF">2017-05-28T02:16:00Z</dcterms:modified>
</cp:coreProperties>
</file>